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4875B9" Type="http://schemas.openxmlformats.org/officeDocument/2006/relationships/officeDocument" Target="/word/document.xml" /><Relationship Id="coreR204875B9" Type="http://schemas.openxmlformats.org/package/2006/relationships/metadata/core-properties" Target="/docProps/core.xml" /><Relationship Id="customR204875B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Kovář/kovářka ruční (kód: 21-016-H)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Kovář ruční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Kovář/kovářka ruční, 29.10.2026 3:18:01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Pechál Zbyněk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Slezská 61, 74792 Háj ve Slezsku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Kovář/kovářka ruční, 29.10.2026 3:18:01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