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6FD3E" Type="http://schemas.openxmlformats.org/officeDocument/2006/relationships/officeDocument" Target="/word/document.xml" /><Relationship Id="coreR2436FD3E" Type="http://schemas.openxmlformats.org/package/2006/relationships/metadata/core-properties" Target="/docProps/core.xml" /><Relationship Id="customR2436FD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Montér/montérka kabelových technologií pro silnoproud, 4.11.2026 9:51:27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Montér/montérka kabelových technologií pro silnoproud, 4.11.2026 9:51:28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5D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8F9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