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C6D204" Type="http://schemas.openxmlformats.org/officeDocument/2006/relationships/officeDocument" Target="/word/document.xml" /><Relationship Id="coreR48C6D204" Type="http://schemas.openxmlformats.org/package/2006/relationships/metadata/core-properties" Target="/docProps/core.xml" /><Relationship Id="customR48C6D2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Pomocník/pomocnice podkováře/podkovářky (kód: 41-039-E)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Pomocník podkováře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Pomocník/pomocnice podkováře/podkovářky, 11.9.2026 19:58:07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Vinčálek Jindřich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Lelekovice 320, 66431 Lelekovice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Pomocník/pomocnice podkováře/podkovářky, 11.9.2026 19:58:07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