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473C88" Type="http://schemas.openxmlformats.org/officeDocument/2006/relationships/officeDocument" Target="/word/document.xml" /><Relationship Id="coreR4B473C88" Type="http://schemas.openxmlformats.org/package/2006/relationships/metadata/core-properties" Target="/docProps/core.xml" /><Relationship Id="customR4B473C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Promítač/promítačka digitálního filmu (kód: 82-006-M)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Promítač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Promítač/promítačka digitálního filmu, 11.9.2026 19:12:32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průmyslová škola sdělovací techniky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Panská 3,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Promítač/promítačka digitálního filmu, 11.9.2026 19:12:32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