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7617" Type="http://schemas.openxmlformats.org/officeDocument/2006/relationships/officeDocument" Target="/word/document.xml" /><Relationship Id="coreRD57617" Type="http://schemas.openxmlformats.org/package/2006/relationships/metadata/core-properties" Target="/docProps/core.xml" /><Relationship Id="customRD57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13.9.2026 19:34:24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499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C3D9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2452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FD47B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7AE3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5D568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726B00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CCA3EA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030B1F4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8A91210"/>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