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0B59E" Type="http://schemas.openxmlformats.org/officeDocument/2006/relationships/officeDocument" Target="/word/document.xml" /><Relationship Id="coreR2420B59E" Type="http://schemas.openxmlformats.org/package/2006/relationships/metadata/core-properties" Target="/docProps/core.xml" /><Relationship Id="customR2420B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13.6.2026 11:50:31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939" w:y="632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24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3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5001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187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6254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353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420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hospod#zdravotni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95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62" w:y="632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https://www.nsp.cz/jednotka-prace/technik-odpadoveho-hospod#zdravotni-zpusobilost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060" w:y="632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9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9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3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3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3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3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3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3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0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03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5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5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500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500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500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50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73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7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73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73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7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73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73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2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201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20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201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201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43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431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4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4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4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928" w:y="866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749" w:h="230" w:hRule="exact" w:wrap="none" w:vAnchor="page" w:hAnchor="margin" w:x="3897" w:y="86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468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611" w:y="866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79" w:h="230" w:hRule="exact" w:wrap="none" w:vAnchor="page" w:hAnchor="margin" w:x="636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7281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83" w:y="866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8241" w:y="866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100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46" w:y="86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1641" w:y="889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2659" w:y="889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332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3960" w:y="8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3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011" w:y="889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5793" w:y="889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6840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998" w:y="8892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7944" w:y="889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9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8649" w:y="8892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542" w:y="8892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98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56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258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740" w:y="912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3244" w:y="912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22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305" w:y="912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59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5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59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5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959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959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959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959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959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9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95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30"/>
        <w:framePr w:w="375" w:h="245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98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875" w:y="98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20" w:y="984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3945" w:y="984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13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872" w:y="984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5865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024" w:y="98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902" w:y="984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8035" w:y="984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702" w:y="9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85" w:y="984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9686" w:y="98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1007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10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1007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1007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5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543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0543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054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0543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05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0543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776" w:y="10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07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07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42" w:y="10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88" w:y="107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012" w:y="1079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670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640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865" w:y="10793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6979" w:y="107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382" w:y="1079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726" w:y="107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451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24" w:y="107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849" w:y="107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11023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4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4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14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14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3912" w:y="1149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4891" w:y="114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064" w:y="114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5832" w:y="114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6014" w:y="11494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950" w:y="11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149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30"/>
        <w:framePr w:w="375" w:h="245" w:hRule="exact" w:wrap="none" w:vAnchor="page" w:hAnchor="margin" w:x="28" w:y="11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2942" w:y="117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700" w:y="117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670" w:y="1174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5851" w:y="11743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720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6892" w:y="11743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7828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01" w:y="11743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8947" w:y="117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120" w:y="11743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11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468" w:y="1197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184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529" w:y="11974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340" w:y="119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06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38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584" w:y="11974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5884" w:y="119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52" w:y="11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811" w:y="1197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368" w:y="119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872" w:y="11974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563" w:y="11974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345" w:y="11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614" w:y="11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1220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12204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12204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361" w:y="1267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3264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3436" w:y="12675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845" w:h="230" w:hRule="exact" w:wrap="none" w:vAnchor="page" w:hAnchor="margin" w:x="4680" w:y="12675"/>
        <w:rPr>
          <w:rStyle w:val="C22"/>
          <w:rtl w:val="0"/>
        </w:rPr>
      </w:pPr>
      <w:r>
        <w:rPr>
          <w:rStyle w:val="C22"/>
          <w:rtl w:val="0"/>
        </w:rPr>
        <w:t>přijatých</w:t>
      </w:r>
    </w:p>
    <w:p>
      <w:pPr>
        <w:pStyle w:val="P29"/>
        <w:framePr w:w="337" w:h="230" w:hRule="exact" w:wrap="none" w:vAnchor="page" w:hAnchor="margin" w:x="5568" w:y="126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5947" w:y="1267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591" w:h="230" w:hRule="exact" w:wrap="none" w:vAnchor="page" w:hAnchor="margin" w:x="6792" w:y="1267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03" w:h="230" w:hRule="exact" w:wrap="none" w:vAnchor="page" w:hAnchor="margin" w:x="7425" w:y="12675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30" w:h="230" w:hRule="exact" w:wrap="none" w:vAnchor="page" w:hAnchor="margin" w:x="7771" w:y="12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7944" w:y="12675"/>
        <w:rPr>
          <w:rStyle w:val="C22"/>
          <w:rtl w:val="0"/>
        </w:rPr>
      </w:pPr>
      <w:r>
        <w:rPr>
          <w:rStyle w:val="C22"/>
          <w:rtl w:val="0"/>
        </w:rPr>
        <w:t>složek</w:t>
      </w:r>
    </w:p>
    <w:p>
      <w:pPr>
        <w:pStyle w:val="P29"/>
        <w:framePr w:w="893" w:h="230" w:hRule="exact" w:wrap="none" w:vAnchor="page" w:hAnchor="margin" w:x="8611" w:y="1267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937" w:h="230" w:hRule="exact" w:wrap="none" w:vAnchor="page" w:hAnchor="margin" w:x="9547" w:y="12675"/>
        <w:rPr>
          <w:rStyle w:val="C22"/>
          <w:rtl w:val="0"/>
        </w:rPr>
      </w:pPr>
      <w:r>
        <w:rPr>
          <w:rStyle w:val="C22"/>
          <w:rtl w:val="0"/>
        </w:rPr>
        <w:t>prostředí,</w:t>
      </w:r>
    </w:p>
    <w:p>
      <w:pPr>
        <w:pStyle w:val="P27"/>
        <w:framePr w:w="7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9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3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1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1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1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131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1315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468" w:y="1315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158" w:y="1315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6916" w:y="13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89" w:y="1315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526" w:y="1315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572" w:y="131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731" w:y="1315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624" w:y="131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969" w:y="1315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338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04" w:y="133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073" w:y="13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342" w:y="13385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422" w:y="13385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3969" w:y="13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804" w:y="13385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5630" w:y="13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057" w:y="1338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849" w:y="13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08" w:y="13385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7876" w:y="1338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798" w:y="13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956" w:y="1338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9672" w:y="13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36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3615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0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40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59" w:h="230" w:hRule="exact" w:wrap="none" w:vAnchor="page" w:hAnchor="margin" w:x="2361" w:y="14086"/>
        <w:rPr>
          <w:rStyle w:val="C22"/>
          <w:rtl w:val="0"/>
        </w:rPr>
      </w:pPr>
      <w:r>
        <w:rPr>
          <w:rStyle w:val="C22"/>
          <w:rtl w:val="0"/>
        </w:rPr>
        <w:t>materiálových</w:t>
      </w:r>
    </w:p>
    <w:p>
      <w:pPr>
        <w:pStyle w:val="P29"/>
        <w:framePr w:w="605" w:h="230" w:hRule="exact" w:wrap="none" w:vAnchor="page" w:hAnchor="margin" w:x="3763" w:y="14086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250" w:h="230" w:hRule="exact" w:wrap="none" w:vAnchor="page" w:hAnchor="margin" w:x="4411" w:y="1408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73" w:h="230" w:hRule="exact" w:wrap="none" w:vAnchor="page" w:hAnchor="margin" w:x="4704" w:y="14086"/>
        <w:rPr>
          <w:rStyle w:val="C22"/>
          <w:rtl w:val="0"/>
        </w:rPr>
      </w:pPr>
      <w:r>
        <w:rPr>
          <w:rStyle w:val="C22"/>
          <w:rtl w:val="0"/>
        </w:rPr>
        <w:t>vstupu</w:t>
      </w:r>
    </w:p>
    <w:p>
      <w:pPr>
        <w:pStyle w:val="P29"/>
        <w:framePr w:w="130" w:h="230" w:hRule="exact" w:wrap="none" w:vAnchor="page" w:hAnchor="margin" w:x="5419" w:y="140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592" w:y="14086"/>
        <w:rPr>
          <w:rStyle w:val="C22"/>
          <w:rtl w:val="0"/>
        </w:rPr>
      </w:pPr>
      <w:r>
        <w:rPr>
          <w:rStyle w:val="C22"/>
          <w:rtl w:val="0"/>
        </w:rPr>
        <w:t>výstupu</w:t>
      </w:r>
    </w:p>
    <w:p>
      <w:pPr>
        <w:pStyle w:val="P29"/>
        <w:framePr w:w="116" w:h="230" w:hRule="exact" w:wrap="none" w:vAnchor="page" w:hAnchor="margin" w:x="6417" w:y="1408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1599" w:h="230" w:hRule="exact" w:wrap="none" w:vAnchor="page" w:hAnchor="margin" w:x="6576" w:y="14086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802" w:h="230" w:hRule="exact" w:wrap="none" w:vAnchor="page" w:hAnchor="margin" w:x="8217" w:y="14086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7"/>
        <w:framePr w:w="783" w:h="230" w:hRule="exact" w:wrap="none" w:vAnchor="page" w:hAnchor="margin" w:x="9062" w:y="140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0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433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388" w:y="145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748" w:y="145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41" w:y="1458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1665" w:y="1458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2601" w:y="14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870" w:y="1458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60" w:y="1458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08" w:y="1458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536" w:y="14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040" w:y="14585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664" w:y="14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947" w:y="1458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662" w:y="145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209" w:y="1458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588" w:y="1458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903" w:h="230" w:hRule="exact" w:wrap="none" w:vAnchor="page" w:hAnchor="margin" w:x="7992" w:y="1458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461" w:h="230" w:hRule="exact" w:wrap="none" w:vAnchor="page" w:hAnchor="margin" w:x="8937" w:y="145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441" w:y="14585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4815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30"/>
        <w:framePr w:w="375" w:h="245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07" w:y="1506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886" w:y="1506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697" w:y="15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187" w:y="1506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744" w:y="1506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891" w:y="1506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779" w:y="15065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667" w:y="1506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748" w:y="15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40" w:y="1531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531" w:y="1531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433" w:y="15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02" w:y="1531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350" w:y="1531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20" w:y="1531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257" w:y="1531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30"/>
        <w:framePr w:w="375" w:h="245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47" w:h="230" w:hRule="exact" w:wrap="none" w:vAnchor="page" w:hAnchor="margin" w:x="748" w:y="15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238" w:y="15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07" w:y="15564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2995" w:y="15564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06" w:y="15564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185" w:y="15564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131" w:y="15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10" w:y="15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26" w:y="15564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16" w:y="15564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17" w:y="15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286" w:y="1556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044" w:y="1556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489" w:y="15564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13.6.2026 11:50:31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3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1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766" w:y="2173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592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82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93" w:h="230" w:hRule="exact" w:wrap="none" w:vAnchor="page" w:hAnchor="margin" w:x="1934" w:y="2644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2769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95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315" w:y="2893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785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58" w:y="2893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472" w:y="2893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6475" w:y="2893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089" w:y="2893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605" w:h="230" w:hRule="exact" w:wrap="none" w:vAnchor="page" w:hAnchor="margin" w:x="7780" w:y="289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8428" w:y="2893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48" w:h="230" w:hRule="exact" w:wrap="none" w:vAnchor="page" w:hAnchor="margin" w:x="9153" w:y="2893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9744" w:y="2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4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2078" w:y="3124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24" w:h="230" w:hRule="exact" w:wrap="none" w:vAnchor="page" w:hAnchor="margin" w:x="2769" w:y="3124"/>
        <w:rPr>
          <w:rStyle w:val="C20"/>
          <w:rtl w:val="0"/>
        </w:rPr>
      </w:pPr>
      <w:r>
        <w:rPr>
          <w:rStyle w:val="C20"/>
          <w:rtl w:val="0"/>
        </w:rPr>
        <w:t>součástkami</w:t>
      </w:r>
    </w:p>
    <w:p>
      <w:pPr>
        <w:pStyle w:val="P27"/>
        <w:framePr w:w="658" w:h="230" w:hRule="exact" w:wrap="none" w:vAnchor="page" w:hAnchor="margin" w:x="3936" w:y="312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4636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4795" w:y="312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5808" w:y="3124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605" w:h="230" w:hRule="exact" w:wrap="none" w:vAnchor="page" w:hAnchor="margin" w:x="6844" w:y="312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7492" w:y="312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8217" w:y="31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9009" w:y="312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1392" w:y="3354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2721" w:y="3354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4166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4881" w:y="3354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5419" w:y="3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6134" w:y="3354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6604" w:y="33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7305" w:y="33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7464" w:y="3354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8476" w:y="3354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860" w:h="230" w:hRule="exact" w:wrap="none" w:vAnchor="page" w:hAnchor="margin" w:x="2342" w:y="3825"/>
        <w:rPr>
          <w:rStyle w:val="C22"/>
          <w:rtl w:val="0"/>
        </w:rPr>
      </w:pPr>
      <w:r>
        <w:rPr>
          <w:rStyle w:val="C22"/>
          <w:rtl w:val="0"/>
        </w:rPr>
        <w:t>přepravy</w:t>
      </w:r>
    </w:p>
    <w:p>
      <w:pPr>
        <w:pStyle w:val="P29"/>
        <w:framePr w:w="793" w:h="230" w:hRule="exact" w:wrap="none" w:vAnchor="page" w:hAnchor="margin" w:x="3244" w:y="3825"/>
        <w:rPr>
          <w:rStyle w:val="C22"/>
          <w:rtl w:val="0"/>
        </w:rPr>
      </w:pPr>
      <w:r>
        <w:rPr>
          <w:rStyle w:val="C22"/>
          <w:rtl w:val="0"/>
        </w:rPr>
        <w:t>odpadů,</w:t>
      </w:r>
    </w:p>
    <w:p>
      <w:pPr>
        <w:pStyle w:val="P27"/>
        <w:framePr w:w="783" w:h="230" w:hRule="exact" w:wrap="none" w:vAnchor="page" w:hAnchor="margin" w:x="4080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05" w:y="38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75" w:y="40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64" w:y="40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3609" w:y="407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0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43" w:y="407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82" w:h="230" w:hRule="exact" w:wrap="none" w:vAnchor="page" w:hAnchor="margin" w:x="5102" w:y="407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5827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172" w:y="407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017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300" w:y="407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57" w:h="230" w:hRule="exact" w:wrap="none" w:vAnchor="page" w:hAnchor="margin" w:x="7968" w:y="4074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45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45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4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454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454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4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454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7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3854" w:y="479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4790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5774" w:y="4794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566" w:y="479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291" w:y="47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464" w:y="4794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332" w:y="47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8822" w:y="479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9379" w:y="47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34" w:y="5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481" w:y="50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50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23" w:y="5025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459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632" w:y="502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577" w:y="5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750" w:y="502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128" w:y="502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49" w:y="5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208" w:y="502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8976" w:y="50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710" w:y="5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04" w:y="52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1540" w:y="525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235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524" w:y="525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3470" w:y="5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3907" w:y="525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574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747" w:y="525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5395" w:y="5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6052" w:y="525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1924" w:y="572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30" w:h="230" w:hRule="exact" w:wrap="none" w:vAnchor="page" w:hAnchor="margin" w:x="3268" w:y="57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3441" w:y="572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735" w:h="230" w:hRule="exact" w:wrap="none" w:vAnchor="page" w:hAnchor="margin" w:x="4353" w:y="5725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5131" w:y="572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93" w:h="230" w:hRule="exact" w:wrap="none" w:vAnchor="page" w:hAnchor="margin" w:x="5313" w:y="5725"/>
        <w:rPr>
          <w:rStyle w:val="C22"/>
          <w:rtl w:val="0"/>
        </w:rPr>
      </w:pPr>
      <w:r>
        <w:rPr>
          <w:rStyle w:val="C22"/>
          <w:rtl w:val="0"/>
        </w:rPr>
        <w:t>původce,</w:t>
      </w:r>
    </w:p>
    <w:p>
      <w:pPr>
        <w:pStyle w:val="P27"/>
        <w:framePr w:w="783" w:h="230" w:hRule="exact" w:wrap="none" w:vAnchor="page" w:hAnchor="margin" w:x="6249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75" w:y="5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59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864" w:y="5975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368" w:y="5975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068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241" w:y="597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052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25" w:y="597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147" w:y="5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05" w:y="597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020" w:y="5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193" w:y="597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004" w:y="5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552" w:y="59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377" w:y="5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62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62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6205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62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6205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620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6205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6205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7660" w:y="620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8395" w:y="62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307" w:y="6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9523" w:y="620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88" w:y="64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1214" w:y="643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2558" w:y="6436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6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690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6906"/>
        <w:rPr>
          <w:rStyle w:val="C22"/>
          <w:rtl w:val="0"/>
        </w:rPr>
      </w:pPr>
      <w:r>
        <w:rPr>
          <w:rStyle w:val="C22"/>
          <w:rtl w:val="0"/>
        </w:rPr>
        <w:t>databází</w:t>
      </w:r>
    </w:p>
    <w:p>
      <w:pPr>
        <w:pStyle w:val="P29"/>
        <w:framePr w:w="735" w:h="230" w:hRule="exact" w:wrap="none" w:vAnchor="page" w:hAnchor="margin" w:x="2784" w:y="6906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29"/>
        <w:framePr w:w="140" w:h="230" w:hRule="exact" w:wrap="none" w:vAnchor="page" w:hAnchor="margin" w:x="3561" w:y="690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744" w:y="6906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4564" w:y="69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6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69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71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7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71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58" w:h="230" w:hRule="exact" w:wrap="none" w:vAnchor="page" w:hAnchor="margin" w:x="3864" w:y="7156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4564" w:y="7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737" w:y="7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5548" w:y="7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721" w:y="7156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913" w:h="230" w:hRule="exact" w:wrap="none" w:vAnchor="page" w:hAnchor="margin" w:x="6499" w:y="715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116" w:h="230" w:hRule="exact" w:wrap="none" w:vAnchor="page" w:hAnchor="margin" w:x="7454" w:y="7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12" w:y="715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303" w:h="230" w:hRule="exact" w:wrap="none" w:vAnchor="page" w:hAnchor="margin" w:x="8548" w:y="7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8894" w:y="7156"/>
        <w:rPr>
          <w:rStyle w:val="C20"/>
          <w:rtl w:val="0"/>
        </w:rPr>
      </w:pPr>
      <w:r>
        <w:rPr>
          <w:rStyle w:val="C20"/>
          <w:rtl w:val="0"/>
        </w:rPr>
        <w:t>integrovaný</w:t>
      </w:r>
    </w:p>
    <w:p>
      <w:pPr>
        <w:pStyle w:val="P27"/>
        <w:framePr w:w="572" w:h="230" w:hRule="exact" w:wrap="none" w:vAnchor="page" w:hAnchor="margin" w:x="9984" w:y="7156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143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529" w:h="230" w:hRule="exact" w:wrap="none" w:vAnchor="page" w:hAnchor="margin" w:x="1574" w:y="7386"/>
        <w:rPr>
          <w:rStyle w:val="C20"/>
          <w:rtl w:val="0"/>
        </w:rPr>
      </w:pPr>
      <w:r>
        <w:rPr>
          <w:rStyle w:val="C20"/>
          <w:rtl w:val="0"/>
        </w:rPr>
        <w:t>(IRZ),</w:t>
      </w:r>
    </w:p>
    <w:p>
      <w:pPr>
        <w:pStyle w:val="P27"/>
        <w:framePr w:w="461" w:h="230" w:hRule="exact" w:wrap="none" w:vAnchor="page" w:hAnchor="margin" w:x="2145" w:y="7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649" w:y="7386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4540" w:y="7386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5688" w:y="7386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7"/>
        <w:framePr w:w="692" w:h="230" w:hRule="exact" w:wrap="none" w:vAnchor="page" w:hAnchor="margin" w:x="6192" w:y="73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926" w:y="73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838" w:y="73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54" w:y="738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9000" w:y="73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1732" w:y="761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13.6.2026 11:50:31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13.6.2026 11:50:31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