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76F829" Type="http://schemas.openxmlformats.org/officeDocument/2006/relationships/officeDocument" Target="/word/document.xml" /><Relationship Id="coreR1A76F829" Type="http://schemas.openxmlformats.org/package/2006/relationships/metadata/core-properties" Target="/docProps/core.xml" /><Relationship Id="customR1A76F8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Podnikový ekolog / podniková ekoložka (kód: 16-012-T)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Podnikový ekolog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Podnikový ekolog / podniková ekoložka, 28.10.2026 22:16:03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DTO CZ,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Mariánské náměstí 480/5, 70900 Ostrava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Univerzita Jana Evangelisty Purkyně v Ústí nad Labem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Pasteurova 3544/1, 40096 Ústí nad Labem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Podnikový ekolog / podniková ekoložka, 28.10.2026 22:16:03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