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56DE00" Type="http://schemas.openxmlformats.org/officeDocument/2006/relationships/officeDocument" Target="/word/document.xml" /><Relationship Id="coreR4A56DE00" Type="http://schemas.openxmlformats.org/package/2006/relationships/metadata/core-properties" Target="/docProps/core.xml" /><Relationship Id="customR4A56DE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28.10.2026 23:09:37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Univerzita Jana Evangelisty Purkyně v Ústí nad Labem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Pasteurova 3544/1, 40096 Ústí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28.10.2026 23:09:37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